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D7" w:rsidRDefault="00BB69D7" w:rsidP="00BB69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Выполнила: учитель-логопед</w:t>
      </w:r>
    </w:p>
    <w:p w:rsidR="00BB69D7" w:rsidRDefault="00BB69D7" w:rsidP="00BB69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№ 4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     </w:t>
      </w:r>
    </w:p>
    <w:p w:rsidR="00BB69D7" w:rsidRPr="00BB69D7" w:rsidRDefault="00BB69D7" w:rsidP="00BB69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И.Н.</w:t>
      </w:r>
    </w:p>
    <w:p w:rsidR="00BB69D7" w:rsidRDefault="00BB69D7" w:rsidP="00404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9D7" w:rsidRDefault="00BB69D7" w:rsidP="00BB6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DE4" w:rsidRPr="00404DE4" w:rsidRDefault="00404DE4" w:rsidP="00BB6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Консультация учителя-логопеда для родителей детей 6-7 лет</w:t>
      </w:r>
    </w:p>
    <w:p w:rsidR="00BB69D7" w:rsidRPr="00BB69D7" w:rsidRDefault="00404DE4" w:rsidP="00BB6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 пути к грамоте»</w:t>
      </w:r>
      <w:r w:rsidR="00BB69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4DE4" w:rsidRPr="00BB69D7" w:rsidRDefault="00404DE4" w:rsidP="00BB6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9D7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Давайте поговорим о том, как же лучше подготовить  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 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>процесс более лёгким и успешным, необходимо часть умений сформировать ещё в детском саду.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bCs/>
          <w:sz w:val="28"/>
          <w:szCs w:val="28"/>
        </w:rPr>
        <w:t>Также напомню вам основные компоненты, которые входят в процесс обучения грамоте: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сформированность звуковой стороны речи, т.е. овладение правильным, чётким произношением звуков всех фонематических групп (свистящих, шипящих, сонорных);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сформированность фонематического слуха, т.е. умение слышать и различать звуки родного языка;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готовность к звуковому анализу и синтезу слов, т.е. умение  выделять звуки из слов, определять место звука в слове, устанавливать последовательность звуков в слове, иметь представление о том, что такое «звук», «слог», «слово», «предложение», что звуки делятся на гласные и  согласные, а согласные, в свою очередь, бывают твердые и  мягкие, глухие и звонкие;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умение делить слова на слоги;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работать со схемой слова, предложения, разрезной азбукой;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владение навыками послогового чтения;</w:t>
      </w:r>
    </w:p>
    <w:p w:rsidR="00404DE4" w:rsidRPr="00404DE4" w:rsidRDefault="00404DE4" w:rsidP="00BB69D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владение навыками «печатания» букв.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детей  определять количество гласных звуков в слове можно с помощью игры </w:t>
      </w:r>
      <w:r w:rsidRPr="00404DE4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«Назови гласные звуки»: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вы чётко произносите слово, а ребёнок называет вам гласные звуки этого слова в том порядке, в каком они находятся в слове. Здесь важно помнить, что в словах, которые вы будете предлагать детям, должны хорошо слышаться все гласные звуки, например: 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>дом, пила, мышка, автобус, кубик, клубника, осы, вагоны, Буратино.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нам в письменной речи, то есть для чтения и письма. Часто родители допускают ошибку, обучая детей побуквенному чтению, в результате чего дошкольники, видя букву, произносят её название, а не звук: </w:t>
      </w:r>
      <w:proofErr w:type="spellStart"/>
      <w:r w:rsidRPr="00404DE4">
        <w:rPr>
          <w:rFonts w:ascii="Times New Roman" w:eastAsia="Times New Roman" w:hAnsi="Times New Roman" w:cs="Times New Roman"/>
          <w:sz w:val="28"/>
          <w:szCs w:val="28"/>
        </w:rPr>
        <w:t>пэ</w:t>
      </w:r>
      <w:proofErr w:type="spellEnd"/>
      <w:r w:rsidRPr="00404DE4">
        <w:rPr>
          <w:rFonts w:ascii="Times New Roman" w:eastAsia="Times New Roman" w:hAnsi="Times New Roman" w:cs="Times New Roman"/>
          <w:sz w:val="28"/>
          <w:szCs w:val="28"/>
        </w:rPr>
        <w:t>, эр. Это тормозит процесс овладения детьми навыками осознанного чтения, так как  они с трудом вникают в правила озвучивания букв и буквосочетаний.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 Обучая детей чтению, помните, что называть буквы лучше по их звуковым обозначениям: [</w:t>
      </w:r>
      <w:proofErr w:type="spellStart"/>
      <w:r w:rsidRPr="00404D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404DE4">
        <w:rPr>
          <w:rFonts w:ascii="Times New Roman" w:eastAsia="Times New Roman" w:hAnsi="Times New Roman" w:cs="Times New Roman"/>
          <w:sz w:val="28"/>
          <w:szCs w:val="28"/>
        </w:rPr>
        <w:t>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     Некоторые ребята испытывают трудности в овладении чтением потому, что не запоминают буквы. Для того чтобы ребёнок лучше усвоил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графический облик буквы и для профилактики дисграфии и дислексии в школе (дисграфия – нарушение 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>дислексия–нарушение чтения), предлагаю использовать </w:t>
      </w:r>
      <w:r w:rsidRPr="00404DE4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следующие задания: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-написать букву в воздухе;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-выложить печатную букву из карандашей, счётных палочек, ниточек;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-написать букву пальчиком на манке или другой мелкой крупе;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-выложить букву из крупных и мелких пуговиц, бусинок, фасоли и т. д.;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-вырезать из бумаги образ буквы;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-вылепить из пластилина, теста;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-написать на плакате букву разных размеров, разного цвета;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-подчеркнуть нужную букву в тексте.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Хорошим подспорьем в обучении детей чтению являются кассы букв, разрезная азбука, магнитная азбука и т.п. 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       Например, предложите ребятам поиграть в игру «Измени слово». Попросите ребёнка из букв кассы составить слово 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>мука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. После того, как ребёнок справится с этим заданием, попросите его из букв слова 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>мука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 составить ещё одно слово. Ребёнок составляет слово 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кума.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Далее пусть малыш расскажет вам, как из слова 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мука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>он получил слово</w:t>
      </w:r>
      <w:r w:rsidRPr="00404D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кума.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>(«Я поменял местами   буквы М и К»). Не забудьте похвалить ребёнка.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И напоследок хочу порекомендовать вам книгу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t>В. Волиной «Занимательное азбуковедение».(М.:</w:t>
      </w:r>
      <w:bookmarkStart w:id="0" w:name="_GoBack"/>
      <w:bookmarkEnd w:id="0"/>
      <w:r w:rsidRPr="00404DE4">
        <w:rPr>
          <w:rFonts w:ascii="Times New Roman" w:eastAsia="Times New Roman" w:hAnsi="Times New Roman" w:cs="Times New Roman"/>
          <w:sz w:val="28"/>
          <w:szCs w:val="28"/>
        </w:rPr>
        <w:t xml:space="preserve">Просвещение,1991).В ней собрано очень много </w:t>
      </w:r>
      <w:r w:rsidRPr="00404DE4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занимательных развивающих заданий по каждой букве русского алфавита.  Эта книга есть в интернете.</w:t>
      </w:r>
    </w:p>
    <w:p w:rsidR="00404DE4" w:rsidRPr="00404DE4" w:rsidRDefault="00404DE4" w:rsidP="00BB69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sz w:val="28"/>
          <w:szCs w:val="28"/>
        </w:rPr>
        <w:t>Успехов вам в занятиях с вашими детьми!</w:t>
      </w:r>
    </w:p>
    <w:p w:rsidR="00404DE4" w:rsidRPr="00404DE4" w:rsidRDefault="00404DE4" w:rsidP="00BB69D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E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E0AF1" w:rsidRDefault="006E0AF1"/>
    <w:sectPr w:rsidR="006E0AF1" w:rsidSect="003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4DE4"/>
    <w:rsid w:val="003A135D"/>
    <w:rsid w:val="00404DE4"/>
    <w:rsid w:val="006E0AF1"/>
    <w:rsid w:val="00B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2019-01-28T15:28:00Z</dcterms:created>
  <dcterms:modified xsi:type="dcterms:W3CDTF">2019-01-28T15:33:00Z</dcterms:modified>
</cp:coreProperties>
</file>